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B93F" w14:textId="77777777" w:rsidR="00F16BE9" w:rsidRPr="00BE61FA" w:rsidRDefault="00F16BE9" w:rsidP="00F16BE9">
      <w:pPr>
        <w:ind w:hanging="900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BE61FA">
        <w:rPr>
          <w:rFonts w:ascii="Arial" w:hAnsi="Arial" w:cs="Arial"/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3B0B4B1" wp14:editId="7D10AB4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FA">
        <w:rPr>
          <w:rFonts w:ascii="Arial" w:hAnsi="Arial" w:cs="Arial"/>
          <w:b/>
          <w:color w:val="000080"/>
          <w:sz w:val="20"/>
          <w:szCs w:val="20"/>
        </w:rPr>
        <w:t>ORGANIZADOR GRÁFICO DE UNIDAD DIDÁCTICA</w:t>
      </w:r>
    </w:p>
    <w:p w14:paraId="2A908040" w14:textId="77777777" w:rsidR="00F16BE9" w:rsidRPr="00BE61FA" w:rsidRDefault="00F16BE9" w:rsidP="00F16BE9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14:paraId="0494F357" w14:textId="10D880EB" w:rsidR="00F16BE9" w:rsidRPr="00BE61FA" w:rsidRDefault="00F16BE9" w:rsidP="00F16BE9">
      <w:pPr>
        <w:rPr>
          <w:rFonts w:ascii="Arial" w:hAnsi="Arial" w:cs="Arial"/>
          <w:b/>
          <w:color w:val="000080"/>
          <w:sz w:val="20"/>
          <w:szCs w:val="20"/>
          <w:u w:val="single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Asignatura: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ab/>
        <w:t>Educación Física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       </w:t>
      </w: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Unidad </w:t>
      </w:r>
      <w:r w:rsidR="00473109"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N.º</w:t>
      </w: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:   </w:t>
      </w:r>
      <w:r w:rsidR="00F878FB"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2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       </w:t>
      </w:r>
      <w:r w:rsidR="00F878FB">
        <w:rPr>
          <w:rFonts w:ascii="Arial" w:hAnsi="Arial" w:cs="Arial"/>
          <w:b/>
          <w:color w:val="000080"/>
          <w:sz w:val="20"/>
          <w:szCs w:val="20"/>
          <w:lang w:val="es-CO"/>
        </w:rPr>
        <w:t>Grado: Once</w:t>
      </w:r>
    </w:p>
    <w:p w14:paraId="61480D25" w14:textId="2DFC0B0D" w:rsidR="00F16BE9" w:rsidRPr="00BE61FA" w:rsidRDefault="00F16BE9" w:rsidP="00F16BE9">
      <w:pPr>
        <w:rPr>
          <w:rFonts w:ascii="Arial" w:hAnsi="Arial" w:cs="Arial"/>
          <w:b/>
          <w:color w:val="000080"/>
          <w:sz w:val="20"/>
          <w:szCs w:val="20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Fecha</w:t>
      </w:r>
      <w:r w:rsidRPr="00BE61FA">
        <w:rPr>
          <w:rFonts w:ascii="Arial" w:hAnsi="Arial" w:cs="Arial"/>
          <w:color w:val="000080"/>
          <w:sz w:val="20"/>
          <w:szCs w:val="20"/>
          <w:lang w:val="es-CO"/>
        </w:rPr>
        <w:t xml:space="preserve">: </w:t>
      </w:r>
      <w:r w:rsidR="0021357F">
        <w:rPr>
          <w:rFonts w:ascii="Arial" w:hAnsi="Arial" w:cs="Arial"/>
          <w:color w:val="000080"/>
          <w:sz w:val="20"/>
          <w:szCs w:val="20"/>
          <w:lang w:val="es-CO"/>
        </w:rPr>
        <w:tab/>
      </w:r>
      <w:r w:rsidR="003045E8">
        <w:rPr>
          <w:rFonts w:ascii="Arial" w:hAnsi="Arial" w:cs="Arial"/>
          <w:color w:val="000080"/>
          <w:sz w:val="20"/>
          <w:szCs w:val="20"/>
          <w:lang w:val="es-CO"/>
        </w:rPr>
        <w:t>1</w:t>
      </w:r>
      <w:r w:rsidR="00C01336">
        <w:rPr>
          <w:rFonts w:ascii="Arial" w:hAnsi="Arial" w:cs="Arial"/>
          <w:color w:val="000080"/>
          <w:sz w:val="20"/>
          <w:szCs w:val="20"/>
          <w:lang w:val="es-CO"/>
        </w:rPr>
        <w:t>3</w:t>
      </w:r>
      <w:bookmarkStart w:id="0" w:name="_GoBack"/>
      <w:bookmarkEnd w:id="0"/>
      <w:r w:rsidR="000F67E4">
        <w:rPr>
          <w:rFonts w:ascii="Arial" w:hAnsi="Arial" w:cs="Arial"/>
          <w:color w:val="000080"/>
          <w:sz w:val="20"/>
          <w:szCs w:val="20"/>
          <w:lang w:val="es-CO"/>
        </w:rPr>
        <w:t xml:space="preserve"> de </w:t>
      </w:r>
      <w:r w:rsidR="00F878FB">
        <w:rPr>
          <w:rFonts w:ascii="Arial" w:hAnsi="Arial" w:cs="Arial"/>
          <w:color w:val="000080"/>
          <w:sz w:val="20"/>
          <w:szCs w:val="20"/>
          <w:lang w:val="es-CO"/>
        </w:rPr>
        <w:t>Abril</w:t>
      </w:r>
      <w:r w:rsidR="00D472E4">
        <w:rPr>
          <w:rFonts w:ascii="Arial" w:hAnsi="Arial" w:cs="Arial"/>
          <w:color w:val="000080"/>
          <w:sz w:val="20"/>
          <w:szCs w:val="20"/>
          <w:lang w:val="es-CO"/>
        </w:rPr>
        <w:t>, 202</w:t>
      </w:r>
      <w:r w:rsidR="00473109">
        <w:rPr>
          <w:rFonts w:ascii="Arial" w:hAnsi="Arial" w:cs="Arial"/>
          <w:color w:val="000080"/>
          <w:sz w:val="20"/>
          <w:szCs w:val="20"/>
          <w:lang w:val="es-CO"/>
        </w:rPr>
        <w:t>1</w:t>
      </w:r>
      <w:r w:rsidR="004C5064">
        <w:rPr>
          <w:rFonts w:ascii="Arial" w:hAnsi="Arial" w:cs="Arial"/>
          <w:color w:val="000080"/>
          <w:sz w:val="20"/>
          <w:szCs w:val="20"/>
          <w:lang w:val="es-CO"/>
        </w:rPr>
        <w:tab/>
      </w:r>
      <w:r w:rsidR="004C5064">
        <w:rPr>
          <w:rFonts w:ascii="Arial" w:hAnsi="Arial" w:cs="Arial"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>Profesor: William Ospina</w:t>
      </w:r>
    </w:p>
    <w:p w14:paraId="242D3BA8" w14:textId="77777777" w:rsidR="00F16BE9" w:rsidRPr="00BE61FA" w:rsidRDefault="00F16BE9" w:rsidP="00F16BE9">
      <w:pPr>
        <w:rPr>
          <w:b/>
          <w:color w:val="000080"/>
          <w:u w:val="single"/>
          <w:lang w:val="es-CO"/>
        </w:rPr>
      </w:pPr>
      <w:r>
        <w:rPr>
          <w:b/>
          <w:noProof/>
          <w:color w:val="00008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15B1" wp14:editId="7057CD96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292100"/>
                <wp:effectExtent l="9525" t="12700" r="9525" b="952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3959F" w14:textId="77777777" w:rsidR="00A23866" w:rsidRPr="00B133C2" w:rsidRDefault="00A23866" w:rsidP="00A23866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FUNDAMENTOS TECNICO-TACTI</w:t>
                            </w:r>
                            <w:r w:rsidR="00511C9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COS PARA LA PRÁCTICA DEL FUTBOL DE SALON</w:t>
                            </w:r>
                          </w:p>
                          <w:p w14:paraId="636F9EDF" w14:textId="77777777" w:rsidR="00FB392C" w:rsidRDefault="00FB392C" w:rsidP="00FB3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2EADFF" w14:textId="77777777" w:rsidR="00F16BE9" w:rsidRPr="001376B7" w:rsidRDefault="00F16BE9" w:rsidP="0012248B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id="Rectángulo redondeado 5" o:spid="_x0000_s1026" style="position:absolute;margin-left:53.25pt;margin-top:8.95pt;width:460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">
                <v:textbox>
                  <w:txbxContent>
                    <w:p w:rsidR="00A23866" w:rsidRPr="00B133C2" w:rsidRDefault="00A23866" w:rsidP="00A23866">
                      <w:pPr>
                        <w:pStyle w:val="Prrafodelista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FUNDAMENTOS TECNICO-TACTI</w:t>
                      </w:r>
                      <w:r w:rsidR="00511C9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COS PARA LA PRÁCTICA DEL FUTBOL DE SALON</w:t>
                      </w:r>
                    </w:p>
                    <w:p w:rsidR="00FB392C" w:rsidRDefault="00FB392C" w:rsidP="00FB392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6BE9" w:rsidRPr="001376B7" w:rsidRDefault="00F16BE9" w:rsidP="0012248B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564F21" w14:textId="77777777" w:rsidR="00F16BE9" w:rsidRPr="00BE61FA" w:rsidRDefault="00F16BE9" w:rsidP="00F16BE9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 xml:space="preserve">TÍTULO </w:t>
      </w:r>
    </w:p>
    <w:p w14:paraId="6826A08B" w14:textId="77777777" w:rsidR="00F16BE9" w:rsidRPr="00BE61FA" w:rsidRDefault="00F16BE9" w:rsidP="00F16BE9">
      <w:pPr>
        <w:jc w:val="center"/>
        <w:rPr>
          <w:b/>
          <w:color w:val="000080"/>
          <w:sz w:val="28"/>
          <w:szCs w:val="28"/>
        </w:rPr>
      </w:pPr>
      <w:r w:rsidRPr="00BE61FA">
        <w:rPr>
          <w:b/>
          <w:color w:val="000080"/>
          <w:sz w:val="18"/>
          <w:szCs w:val="18"/>
        </w:rPr>
        <w:t xml:space="preserve">                         </w:t>
      </w:r>
    </w:p>
    <w:p w14:paraId="2CE9E291" w14:textId="77777777" w:rsidR="00F16BE9" w:rsidRPr="00BE61FA" w:rsidRDefault="00F16BE9" w:rsidP="00F16BE9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F16BE9" w:rsidRPr="00522D7A" w14:paraId="73500A06" w14:textId="77777777" w:rsidTr="009108B4">
        <w:trPr>
          <w:trHeight w:val="855"/>
        </w:trPr>
        <w:tc>
          <w:tcPr>
            <w:tcW w:w="10454" w:type="dxa"/>
          </w:tcPr>
          <w:p w14:paraId="23A5A800" w14:textId="26417114" w:rsidR="00A23866" w:rsidRDefault="00A23866" w:rsidP="00A23866">
            <w:pPr>
              <w:rPr>
                <w:sz w:val="20"/>
                <w:szCs w:val="20"/>
              </w:rPr>
            </w:pPr>
            <w:r w:rsidRPr="00BD5427">
              <w:rPr>
                <w:sz w:val="20"/>
                <w:szCs w:val="20"/>
              </w:rPr>
              <w:t xml:space="preserve">1. </w:t>
            </w:r>
            <w:r w:rsidR="00473109">
              <w:rPr>
                <w:sz w:val="20"/>
                <w:szCs w:val="20"/>
              </w:rPr>
              <w:t>¿Por qué se debe practicar el futbol de salón?</w:t>
            </w:r>
          </w:p>
          <w:p w14:paraId="252ABAE1" w14:textId="6142BB2D" w:rsidR="00A23866" w:rsidRPr="00522D7A" w:rsidRDefault="00A23866" w:rsidP="009108B4">
            <w:pPr>
              <w:rPr>
                <w:sz w:val="20"/>
                <w:szCs w:val="20"/>
              </w:rPr>
            </w:pPr>
            <w:r w:rsidRPr="00BD5427">
              <w:rPr>
                <w:sz w:val="20"/>
                <w:szCs w:val="20"/>
              </w:rPr>
              <w:t xml:space="preserve">2. </w:t>
            </w:r>
            <w:r w:rsidR="00473109">
              <w:rPr>
                <w:sz w:val="20"/>
                <w:szCs w:val="20"/>
              </w:rPr>
              <w:t>¿Cómo se debe desarrollar el acondicionamiento físico para el futbol de salón?</w:t>
            </w:r>
          </w:p>
        </w:tc>
      </w:tr>
    </w:tbl>
    <w:p w14:paraId="609D8289" w14:textId="77777777" w:rsidR="00F16BE9" w:rsidRPr="00991D73" w:rsidRDefault="00B46787" w:rsidP="00F16BE9">
      <w:pPr>
        <w:rPr>
          <w:b/>
          <w:sz w:val="18"/>
          <w:szCs w:val="18"/>
        </w:rPr>
      </w:pPr>
      <w:r>
        <w:rPr>
          <w:b/>
          <w:noProof/>
          <w:color w:val="00008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6ECB9" wp14:editId="34647184">
                <wp:simplePos x="0" y="0"/>
                <wp:positionH relativeFrom="column">
                  <wp:posOffset>1419101</wp:posOffset>
                </wp:positionH>
                <wp:positionV relativeFrom="paragraph">
                  <wp:posOffset>28484</wp:posOffset>
                </wp:positionV>
                <wp:extent cx="4329430" cy="736270"/>
                <wp:effectExtent l="38100" t="19050" r="33020" b="45085"/>
                <wp:wrapNone/>
                <wp:docPr id="4" name="Romb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9430" cy="7362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0371" w14:textId="60B452B1" w:rsidR="00F16BE9" w:rsidRDefault="004C5064" w:rsidP="00F16BE9">
                            <w:pPr>
                              <w:jc w:val="center"/>
                            </w:pPr>
                            <w:r>
                              <w:t>¡</w:t>
                            </w:r>
                            <w:r w:rsidR="00473109">
                              <w:t>EL NIUPI</w:t>
                            </w:r>
                            <w:r w:rsidR="00A23866">
                              <w:t>!</w:t>
                            </w:r>
                          </w:p>
                          <w:p w14:paraId="5CC40A5F" w14:textId="77777777" w:rsidR="004034A7" w:rsidRDefault="004034A7" w:rsidP="00F16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376ECB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4" o:spid="_x0000_s1027" type="#_x0000_t4" style="position:absolute;margin-left:111.75pt;margin-top:2.25pt;width:340.9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">
                <v:textbox>
                  <w:txbxContent>
                    <w:p w14:paraId="6CCF0371" w14:textId="60B452B1" w:rsidR="00F16BE9" w:rsidRDefault="004C5064" w:rsidP="00F16BE9">
                      <w:pPr>
                        <w:jc w:val="center"/>
                      </w:pPr>
                      <w:r>
                        <w:t>¡</w:t>
                      </w:r>
                      <w:r w:rsidR="00473109">
                        <w:t>EL NIUPI</w:t>
                      </w:r>
                      <w:r w:rsidR="00A23866">
                        <w:t>!</w:t>
                      </w:r>
                    </w:p>
                    <w:p w14:paraId="5CC40A5F" w14:textId="77777777" w:rsidR="004034A7" w:rsidRDefault="004034A7" w:rsidP="00F16B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A5B370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  <w:r w:rsidRPr="00BE61FA">
        <w:rPr>
          <w:b/>
          <w:color w:val="000080"/>
          <w:sz w:val="18"/>
          <w:szCs w:val="18"/>
        </w:rPr>
        <w:t>TÓPICO GENERATIVO:</w:t>
      </w:r>
    </w:p>
    <w:p w14:paraId="10E19839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</w:p>
    <w:p w14:paraId="39996F97" w14:textId="77777777" w:rsidR="00F16BE9" w:rsidRPr="00522D7A" w:rsidRDefault="00F16BE9" w:rsidP="00F16BE9">
      <w:pPr>
        <w:jc w:val="center"/>
        <w:rPr>
          <w:b/>
          <w:sz w:val="28"/>
          <w:szCs w:val="28"/>
        </w:rPr>
      </w:pPr>
    </w:p>
    <w:p w14:paraId="4E5AC620" w14:textId="77777777" w:rsidR="00F16BE9" w:rsidRPr="00BE61FA" w:rsidRDefault="00F16BE9" w:rsidP="00F16BE9">
      <w:pPr>
        <w:rPr>
          <w:color w:val="000080"/>
          <w:sz w:val="18"/>
          <w:szCs w:val="18"/>
        </w:rPr>
      </w:pPr>
    </w:p>
    <w:p w14:paraId="0B6FA467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  <w:r w:rsidRPr="00BE61FA">
        <w:rPr>
          <w:b/>
          <w:color w:val="000080"/>
          <w:sz w:val="18"/>
          <w:szCs w:val="18"/>
        </w:rPr>
        <w:t>METAS DE COMPRENSIÓN: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2543"/>
      </w:tblGrid>
      <w:tr w:rsidR="00F878FB" w:rsidRPr="00333146" w14:paraId="4303E2C0" w14:textId="77777777" w:rsidTr="00F878FB">
        <w:tc>
          <w:tcPr>
            <w:tcW w:w="3689" w:type="dxa"/>
          </w:tcPr>
          <w:p w14:paraId="5502B0AC" w14:textId="0B2C1E66" w:rsidR="00F878FB" w:rsidRPr="00213A6B" w:rsidRDefault="00F878FB" w:rsidP="00213A6B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A6B">
              <w:rPr>
                <w:rFonts w:ascii="Arial" w:eastAsia="Arial" w:hAnsi="Arial" w:cs="Arial"/>
                <w:sz w:val="16"/>
                <w:szCs w:val="16"/>
              </w:rPr>
              <w:t xml:space="preserve">Desarrollará </w:t>
            </w:r>
            <w:r w:rsidR="002F28D0">
              <w:rPr>
                <w:rFonts w:ascii="Arial" w:eastAsia="Arial" w:hAnsi="Arial" w:cs="Arial"/>
                <w:sz w:val="16"/>
                <w:szCs w:val="16"/>
              </w:rPr>
              <w:t>actividades</w:t>
            </w:r>
            <w:r w:rsidRPr="00213A6B">
              <w:rPr>
                <w:rFonts w:ascii="Arial" w:eastAsia="Arial" w:hAnsi="Arial" w:cs="Arial"/>
                <w:sz w:val="16"/>
                <w:szCs w:val="16"/>
              </w:rPr>
              <w:t xml:space="preserve"> generales del futbol de salón en diferentes </w:t>
            </w:r>
            <w:r w:rsidR="002F28D0">
              <w:rPr>
                <w:rFonts w:ascii="Arial" w:eastAsia="Arial" w:hAnsi="Arial" w:cs="Arial"/>
                <w:sz w:val="16"/>
                <w:szCs w:val="16"/>
              </w:rPr>
              <w:t>espacios para mejorar su desempeño coordinativo</w:t>
            </w:r>
            <w:r w:rsidR="00213A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3" w:type="dxa"/>
          </w:tcPr>
          <w:p w14:paraId="6340AB98" w14:textId="02073427" w:rsidR="00F878FB" w:rsidRPr="00213A6B" w:rsidRDefault="002F28D0" w:rsidP="00213A6B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Conocerá</w:t>
            </w:r>
            <w:r w:rsidR="00F878FB" w:rsidRPr="00213A6B">
              <w:rPr>
                <w:rFonts w:ascii="Arial" w:eastAsia="Arial" w:hAnsi="Arial" w:cs="Arial"/>
                <w:sz w:val="16"/>
                <w:szCs w:val="16"/>
              </w:rPr>
              <w:t xml:space="preserve"> los diferent</w:t>
            </w:r>
            <w:r>
              <w:rPr>
                <w:rFonts w:ascii="Arial" w:eastAsia="Arial" w:hAnsi="Arial" w:cs="Arial"/>
                <w:sz w:val="16"/>
                <w:szCs w:val="16"/>
              </w:rPr>
              <w:t>es gestos del futbol de salón con la ayuda de rutinas de coordinación general.</w:t>
            </w:r>
          </w:p>
        </w:tc>
      </w:tr>
    </w:tbl>
    <w:p w14:paraId="071EB53F" w14:textId="77777777" w:rsidR="00F16BE9" w:rsidRDefault="00F16BE9" w:rsidP="00F16BE9">
      <w:pPr>
        <w:rPr>
          <w:sz w:val="18"/>
          <w:szCs w:val="18"/>
        </w:rPr>
      </w:pPr>
      <w:r w:rsidRPr="00333146">
        <w:rPr>
          <w:sz w:val="18"/>
          <w:szCs w:val="18"/>
        </w:rPr>
        <w:t xml:space="preserve">   </w:t>
      </w:r>
      <w:r w:rsidRPr="00991D73">
        <w:rPr>
          <w:sz w:val="18"/>
          <w:szCs w:val="18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F16BE9" w14:paraId="198F813A" w14:textId="77777777" w:rsidTr="009108B4">
        <w:trPr>
          <w:trHeight w:val="360"/>
        </w:trPr>
        <w:tc>
          <w:tcPr>
            <w:tcW w:w="1047" w:type="dxa"/>
            <w:vAlign w:val="center"/>
          </w:tcPr>
          <w:p w14:paraId="401BEF07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AADC1C7" w14:textId="77777777" w:rsidR="00F16BE9" w:rsidRPr="00EE2850" w:rsidRDefault="00F16BE9" w:rsidP="00910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46EFA7CA" w14:textId="77777777" w:rsidR="00F16BE9" w:rsidRPr="00547C85" w:rsidRDefault="00F16BE9" w:rsidP="009108B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TIEM</w:t>
            </w:r>
            <w:r w:rsidRPr="00547C85">
              <w:rPr>
                <w:b/>
                <w:sz w:val="12"/>
                <w:szCs w:val="12"/>
              </w:rPr>
              <w:t>PO</w:t>
            </w:r>
          </w:p>
        </w:tc>
        <w:tc>
          <w:tcPr>
            <w:tcW w:w="5735" w:type="dxa"/>
            <w:gridSpan w:val="2"/>
            <w:vAlign w:val="center"/>
          </w:tcPr>
          <w:p w14:paraId="7304C892" w14:textId="77777777" w:rsidR="00F16BE9" w:rsidRPr="00EE2850" w:rsidRDefault="00F16BE9" w:rsidP="00910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 CONTINUA</w:t>
            </w:r>
          </w:p>
        </w:tc>
      </w:tr>
      <w:tr w:rsidR="00F16BE9" w14:paraId="0DE37EC7" w14:textId="77777777" w:rsidTr="009108B4">
        <w:trPr>
          <w:trHeight w:val="330"/>
        </w:trPr>
        <w:tc>
          <w:tcPr>
            <w:tcW w:w="1047" w:type="dxa"/>
            <w:vAlign w:val="center"/>
          </w:tcPr>
          <w:p w14:paraId="315D4F09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3ADD240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1E67D41E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14:paraId="104147D6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FORMAS</w:t>
            </w:r>
          </w:p>
        </w:tc>
        <w:tc>
          <w:tcPr>
            <w:tcW w:w="2630" w:type="dxa"/>
            <w:vAlign w:val="center"/>
          </w:tcPr>
          <w:p w14:paraId="336D946A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CRITERIOS DEL ÁREA</w:t>
            </w:r>
          </w:p>
        </w:tc>
      </w:tr>
      <w:tr w:rsidR="00F16BE9" w14:paraId="240A9095" w14:textId="77777777" w:rsidTr="009108B4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B834AB8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26D6580D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07FCB116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ETAPA</w:t>
            </w:r>
          </w:p>
          <w:p w14:paraId="04223B9D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EXPLORA-</w:t>
            </w:r>
          </w:p>
          <w:p w14:paraId="3055A65D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60DC1DB1" w14:textId="77777777" w:rsidR="00511C9A" w:rsidRPr="00511C9A" w:rsidRDefault="00511C9A" w:rsidP="00511C9A">
            <w:pPr>
              <w:pStyle w:val="Prrafodelista"/>
              <w:numPr>
                <w:ilvl w:val="0"/>
                <w:numId w:val="3"/>
              </w:numPr>
              <w:spacing w:after="33" w:line="231" w:lineRule="auto"/>
              <w:jc w:val="both"/>
            </w:pPr>
            <w:r w:rsidRPr="00511C9A">
              <w:rPr>
                <w:rFonts w:ascii="Arial" w:eastAsia="Arial" w:hAnsi="Arial" w:cs="Arial"/>
                <w:sz w:val="16"/>
              </w:rPr>
              <w:t xml:space="preserve">Conocer aspectos importantes del futbol de salón. </w:t>
            </w:r>
          </w:p>
          <w:p w14:paraId="776BFC52" w14:textId="7747CDEF" w:rsidR="00511C9A" w:rsidRPr="00511C9A" w:rsidRDefault="00511C9A" w:rsidP="002F28D0">
            <w:pPr>
              <w:spacing w:after="33" w:line="231" w:lineRule="auto"/>
              <w:ind w:left="360"/>
              <w:jc w:val="both"/>
            </w:pPr>
          </w:p>
          <w:p w14:paraId="04BBBAA6" w14:textId="77777777" w:rsidR="00F16BE9" w:rsidRPr="00511C9A" w:rsidRDefault="00511C9A" w:rsidP="00511C9A">
            <w:pPr>
              <w:pStyle w:val="Prrafodelista"/>
              <w:numPr>
                <w:ilvl w:val="0"/>
                <w:numId w:val="3"/>
              </w:numPr>
              <w:spacing w:after="33" w:line="231" w:lineRule="auto"/>
              <w:jc w:val="both"/>
            </w:pPr>
            <w:r w:rsidRPr="00511C9A">
              <w:rPr>
                <w:rFonts w:ascii="Arial" w:eastAsia="Arial" w:hAnsi="Arial" w:cs="Arial"/>
                <w:sz w:val="16"/>
              </w:rPr>
              <w:t>Identificar los fundamentos técnicos del futbol sala</w:t>
            </w:r>
            <w:r w:rsidRPr="00511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extDirection w:val="btLr"/>
            <w:vAlign w:val="center"/>
          </w:tcPr>
          <w:p w14:paraId="30F4124D" w14:textId="77777777" w:rsidR="00F16BE9" w:rsidRPr="00FE5178" w:rsidRDefault="00693BBF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1E6EDCF5" w14:textId="5B66F175" w:rsidR="00511C9A" w:rsidRPr="00511C9A" w:rsidRDefault="00511C9A" w:rsidP="00511C9A">
            <w:pPr>
              <w:pStyle w:val="Prrafodelista"/>
              <w:numPr>
                <w:ilvl w:val="0"/>
                <w:numId w:val="4"/>
              </w:numPr>
              <w:spacing w:after="32" w:line="231" w:lineRule="auto"/>
            </w:pPr>
            <w:r w:rsidRPr="00511C9A">
              <w:rPr>
                <w:rFonts w:ascii="Arial" w:eastAsia="Arial" w:hAnsi="Arial" w:cs="Arial"/>
                <w:sz w:val="16"/>
              </w:rPr>
              <w:t xml:space="preserve">Realizando </w:t>
            </w:r>
            <w:r w:rsidR="002F28D0" w:rsidRPr="00511C9A">
              <w:rPr>
                <w:rFonts w:ascii="Arial" w:eastAsia="Arial" w:hAnsi="Arial" w:cs="Arial"/>
                <w:sz w:val="16"/>
              </w:rPr>
              <w:t>explicación práctica</w:t>
            </w:r>
            <w:r w:rsidRPr="00511C9A">
              <w:rPr>
                <w:rFonts w:ascii="Arial" w:eastAsia="Arial" w:hAnsi="Arial" w:cs="Arial"/>
                <w:sz w:val="16"/>
              </w:rPr>
              <w:t xml:space="preserve"> de </w:t>
            </w:r>
            <w:r w:rsidR="002F28D0">
              <w:rPr>
                <w:rFonts w:ascii="Arial" w:eastAsia="Arial" w:hAnsi="Arial" w:cs="Arial"/>
                <w:sz w:val="16"/>
              </w:rPr>
              <w:t>conceptos generales del futbol de salón.</w:t>
            </w:r>
          </w:p>
          <w:p w14:paraId="1E1F5356" w14:textId="6B0284D6" w:rsidR="00511C9A" w:rsidRPr="00511C9A" w:rsidRDefault="00511C9A" w:rsidP="00511C9A">
            <w:pPr>
              <w:pStyle w:val="Prrafodelista"/>
              <w:numPr>
                <w:ilvl w:val="0"/>
                <w:numId w:val="4"/>
              </w:numPr>
              <w:spacing w:after="32" w:line="231" w:lineRule="auto"/>
            </w:pPr>
            <w:r w:rsidRPr="00511C9A">
              <w:rPr>
                <w:rFonts w:ascii="Arial" w:eastAsia="Arial" w:hAnsi="Arial" w:cs="Arial"/>
                <w:sz w:val="16"/>
              </w:rPr>
              <w:t>Dinámica</w:t>
            </w:r>
            <w:r w:rsidR="002F28D0">
              <w:rPr>
                <w:rFonts w:ascii="Arial" w:eastAsia="Arial" w:hAnsi="Arial" w:cs="Arial"/>
                <w:sz w:val="16"/>
              </w:rPr>
              <w:t>s de movimientos específicos.</w:t>
            </w:r>
          </w:p>
          <w:p w14:paraId="32CCC3CA" w14:textId="086F980F" w:rsidR="00B46787" w:rsidRPr="00511C9A" w:rsidRDefault="00511C9A" w:rsidP="00511C9A">
            <w:pPr>
              <w:pStyle w:val="Prrafodelista"/>
              <w:numPr>
                <w:ilvl w:val="0"/>
                <w:numId w:val="4"/>
              </w:numPr>
              <w:spacing w:after="32" w:line="231" w:lineRule="auto"/>
            </w:pPr>
            <w:r w:rsidRPr="00511C9A">
              <w:rPr>
                <w:rFonts w:ascii="Arial" w:eastAsia="Arial" w:hAnsi="Arial" w:cs="Arial"/>
                <w:sz w:val="16"/>
              </w:rPr>
              <w:t xml:space="preserve">Desarrollando </w:t>
            </w:r>
            <w:r w:rsidR="002F28D0">
              <w:rPr>
                <w:rFonts w:ascii="Arial" w:eastAsia="Arial" w:hAnsi="Arial" w:cs="Arial"/>
                <w:sz w:val="16"/>
              </w:rPr>
              <w:t>actividades</w:t>
            </w:r>
            <w:r w:rsidRPr="00511C9A">
              <w:rPr>
                <w:rFonts w:ascii="Arial" w:eastAsia="Arial" w:hAnsi="Arial" w:cs="Arial"/>
                <w:sz w:val="16"/>
              </w:rPr>
              <w:t xml:space="preserve"> </w:t>
            </w:r>
            <w:r w:rsidR="00D7367E">
              <w:rPr>
                <w:rFonts w:ascii="Arial" w:eastAsia="Arial" w:hAnsi="Arial" w:cs="Arial"/>
                <w:sz w:val="16"/>
              </w:rPr>
              <w:t>específicas</w:t>
            </w:r>
            <w:r w:rsidR="002F28D0">
              <w:rPr>
                <w:rFonts w:ascii="Arial" w:eastAsia="Arial" w:hAnsi="Arial" w:cs="Arial"/>
                <w:sz w:val="16"/>
              </w:rPr>
              <w:t xml:space="preserve"> </w:t>
            </w:r>
            <w:r w:rsidR="00D7367E">
              <w:rPr>
                <w:rFonts w:ascii="Arial" w:eastAsia="Arial" w:hAnsi="Arial" w:cs="Arial"/>
                <w:sz w:val="16"/>
              </w:rPr>
              <w:t>para el</w:t>
            </w:r>
            <w:r w:rsidRPr="00511C9A">
              <w:rPr>
                <w:rFonts w:ascii="Arial" w:eastAsia="Arial" w:hAnsi="Arial" w:cs="Arial"/>
                <w:sz w:val="16"/>
              </w:rPr>
              <w:t xml:space="preserve"> futbol de salón</w:t>
            </w:r>
            <w:r w:rsidR="0077353D" w:rsidRPr="00511C9A">
              <w:rPr>
                <w:sz w:val="20"/>
                <w:szCs w:val="20"/>
              </w:rPr>
              <w:t>.</w:t>
            </w:r>
          </w:p>
        </w:tc>
        <w:tc>
          <w:tcPr>
            <w:tcW w:w="2630" w:type="dxa"/>
            <w:vAlign w:val="center"/>
          </w:tcPr>
          <w:p w14:paraId="747FE30A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6935DB7C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y realización técnica.</w:t>
            </w:r>
          </w:p>
          <w:p w14:paraId="523210C4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65BA1E8B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3032B78D" w14:textId="77777777" w:rsidR="00F16BE9" w:rsidRPr="00522D7A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24B87C22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547EEB02" w14:textId="77777777" w:rsidR="00F16BE9" w:rsidRPr="00522D7A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F16BE9" w14:paraId="23280CCE" w14:textId="77777777" w:rsidTr="009108B4">
        <w:trPr>
          <w:cantSplit/>
          <w:trHeight w:val="1486"/>
        </w:trPr>
        <w:tc>
          <w:tcPr>
            <w:tcW w:w="1047" w:type="dxa"/>
            <w:vAlign w:val="center"/>
          </w:tcPr>
          <w:p w14:paraId="44596A56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</w:p>
          <w:p w14:paraId="355146A6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14:paraId="0A102D3E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ETAPA</w:t>
            </w:r>
          </w:p>
          <w:p w14:paraId="29A45C52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2176837E" w14:textId="75360E5C" w:rsidR="00511C9A" w:rsidRPr="00511C9A" w:rsidRDefault="00511C9A" w:rsidP="00511C9A">
            <w:pPr>
              <w:pStyle w:val="Prrafodelista"/>
              <w:numPr>
                <w:ilvl w:val="0"/>
                <w:numId w:val="8"/>
              </w:numPr>
              <w:spacing w:line="276" w:lineRule="auto"/>
              <w:ind w:right="5"/>
              <w:jc w:val="both"/>
              <w:rPr>
                <w:rFonts w:ascii="Arial" w:eastAsia="Arial" w:hAnsi="Arial" w:cs="Arial"/>
                <w:sz w:val="16"/>
              </w:rPr>
            </w:pPr>
            <w:r w:rsidRPr="00511C9A">
              <w:rPr>
                <w:rFonts w:ascii="Arial" w:eastAsia="Arial" w:hAnsi="Arial" w:cs="Arial"/>
                <w:sz w:val="16"/>
              </w:rPr>
              <w:t xml:space="preserve">Interpretar </w:t>
            </w:r>
            <w:r w:rsidR="00D7367E">
              <w:rPr>
                <w:rFonts w:ascii="Arial" w:eastAsia="Arial" w:hAnsi="Arial" w:cs="Arial"/>
                <w:sz w:val="16"/>
              </w:rPr>
              <w:t xml:space="preserve">movimientos específicos de equilibrio con y </w:t>
            </w:r>
            <w:proofErr w:type="spellStart"/>
            <w:r w:rsidR="00D7367E">
              <w:rPr>
                <w:rFonts w:ascii="Arial" w:eastAsia="Arial" w:hAnsi="Arial" w:cs="Arial"/>
                <w:sz w:val="16"/>
              </w:rPr>
              <w:t>sn</w:t>
            </w:r>
            <w:proofErr w:type="spellEnd"/>
            <w:r w:rsidR="00D7367E">
              <w:rPr>
                <w:rFonts w:ascii="Arial" w:eastAsia="Arial" w:hAnsi="Arial" w:cs="Arial"/>
                <w:sz w:val="16"/>
              </w:rPr>
              <w:t xml:space="preserve"> elementos.</w:t>
            </w:r>
          </w:p>
          <w:p w14:paraId="5A9F3A1C" w14:textId="585C8C09" w:rsidR="00511C9A" w:rsidRPr="00511C9A" w:rsidRDefault="00511C9A" w:rsidP="00511C9A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5"/>
              <w:jc w:val="both"/>
            </w:pPr>
            <w:r w:rsidRPr="00094F82">
              <w:rPr>
                <w:rFonts w:ascii="Arial" w:eastAsia="Arial" w:hAnsi="Arial" w:cs="Arial"/>
                <w:sz w:val="16"/>
              </w:rPr>
              <w:t xml:space="preserve">Practicar movimientos de </w:t>
            </w:r>
            <w:r w:rsidR="00D7367E">
              <w:rPr>
                <w:rFonts w:ascii="Arial" w:eastAsia="Arial" w:hAnsi="Arial" w:cs="Arial"/>
                <w:sz w:val="16"/>
              </w:rPr>
              <w:t>coordinación en espacios reducidos.</w:t>
            </w:r>
          </w:p>
          <w:p w14:paraId="29852D00" w14:textId="0C2BB431" w:rsidR="00F16BE9" w:rsidRPr="00511C9A" w:rsidRDefault="00511C9A" w:rsidP="00511C9A">
            <w:pPr>
              <w:pStyle w:val="Prrafodelista"/>
              <w:numPr>
                <w:ilvl w:val="0"/>
                <w:numId w:val="5"/>
              </w:numPr>
              <w:spacing w:line="276" w:lineRule="auto"/>
              <w:ind w:right="5"/>
              <w:jc w:val="both"/>
            </w:pPr>
            <w:r w:rsidRPr="00511C9A">
              <w:rPr>
                <w:rFonts w:ascii="Arial" w:eastAsia="Arial" w:hAnsi="Arial" w:cs="Arial"/>
                <w:sz w:val="16"/>
              </w:rPr>
              <w:t xml:space="preserve">Desarrollar ejercicios </w:t>
            </w:r>
            <w:r w:rsidR="00D7367E">
              <w:rPr>
                <w:rFonts w:ascii="Arial" w:eastAsia="Arial" w:hAnsi="Arial" w:cs="Arial"/>
                <w:sz w:val="16"/>
              </w:rPr>
              <w:t>para fortalecer las capacidades coordinativas.</w:t>
            </w:r>
            <w:r w:rsidRPr="00511C9A">
              <w:rPr>
                <w:sz w:val="20"/>
                <w:szCs w:val="20"/>
              </w:rPr>
              <w:t xml:space="preserve"> </w:t>
            </w:r>
          </w:p>
          <w:p w14:paraId="751C10E5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50C10E5C" w14:textId="77777777" w:rsidR="00F16BE9" w:rsidRPr="00522D7A" w:rsidRDefault="00693BBF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1950D24A" w14:textId="2F7B4F9D" w:rsidR="00511C9A" w:rsidRPr="00511C9A" w:rsidRDefault="00511C9A" w:rsidP="00511C9A">
            <w:pPr>
              <w:pStyle w:val="Prrafodelista"/>
              <w:numPr>
                <w:ilvl w:val="0"/>
                <w:numId w:val="9"/>
              </w:numPr>
              <w:spacing w:after="34" w:line="232" w:lineRule="auto"/>
              <w:ind w:right="5"/>
              <w:jc w:val="both"/>
            </w:pPr>
            <w:r w:rsidRPr="00511C9A">
              <w:rPr>
                <w:rFonts w:ascii="Arial" w:eastAsia="Arial" w:hAnsi="Arial" w:cs="Arial"/>
                <w:sz w:val="16"/>
              </w:rPr>
              <w:t xml:space="preserve">Realizando actividades dirigidas </w:t>
            </w:r>
            <w:r w:rsidR="00D7367E">
              <w:rPr>
                <w:rFonts w:ascii="Arial" w:eastAsia="Arial" w:hAnsi="Arial" w:cs="Arial"/>
                <w:sz w:val="16"/>
              </w:rPr>
              <w:t>a mejorar el equilibrio.</w:t>
            </w:r>
          </w:p>
          <w:p w14:paraId="4CA025D1" w14:textId="4475C455" w:rsidR="00511C9A" w:rsidRPr="00511C9A" w:rsidRDefault="00D7367E" w:rsidP="00511C9A">
            <w:pPr>
              <w:pStyle w:val="Prrafodelista"/>
              <w:numPr>
                <w:ilvl w:val="0"/>
                <w:numId w:val="9"/>
              </w:numPr>
              <w:spacing w:after="34" w:line="232" w:lineRule="auto"/>
              <w:ind w:right="5"/>
              <w:jc w:val="both"/>
            </w:pPr>
            <w:r>
              <w:rPr>
                <w:rFonts w:ascii="Arial" w:eastAsia="Arial" w:hAnsi="Arial" w:cs="Arial"/>
                <w:sz w:val="16"/>
              </w:rPr>
              <w:t>R</w:t>
            </w:r>
            <w:r w:rsidR="00511C9A" w:rsidRPr="00511C9A">
              <w:rPr>
                <w:rFonts w:ascii="Arial" w:eastAsia="Arial" w:hAnsi="Arial" w:cs="Arial"/>
                <w:sz w:val="16"/>
              </w:rPr>
              <w:t>ealiza</w:t>
            </w:r>
            <w:r>
              <w:rPr>
                <w:rFonts w:ascii="Arial" w:eastAsia="Arial" w:hAnsi="Arial" w:cs="Arial"/>
                <w:sz w:val="16"/>
              </w:rPr>
              <w:t>ndo</w:t>
            </w:r>
            <w:r w:rsidR="00511C9A" w:rsidRPr="00511C9A">
              <w:rPr>
                <w:rFonts w:ascii="Arial" w:eastAsia="Arial" w:hAnsi="Arial" w:cs="Arial"/>
                <w:sz w:val="16"/>
              </w:rPr>
              <w:t xml:space="preserve"> actividades con un objetivo dado con anterioridad.</w:t>
            </w:r>
          </w:p>
          <w:p w14:paraId="36D7A0F6" w14:textId="326AEC79" w:rsidR="00511C9A" w:rsidRPr="00511C9A" w:rsidRDefault="00511C9A" w:rsidP="00511C9A">
            <w:pPr>
              <w:pStyle w:val="Prrafodelista"/>
              <w:numPr>
                <w:ilvl w:val="0"/>
                <w:numId w:val="9"/>
              </w:numPr>
              <w:spacing w:after="34" w:line="232" w:lineRule="auto"/>
              <w:ind w:right="5"/>
              <w:jc w:val="both"/>
            </w:pPr>
            <w:r w:rsidRPr="00511C9A">
              <w:rPr>
                <w:rFonts w:ascii="Arial" w:eastAsia="Arial" w:hAnsi="Arial" w:cs="Arial"/>
                <w:sz w:val="16"/>
              </w:rPr>
              <w:t>Practica</w:t>
            </w:r>
            <w:r w:rsidR="00D7367E">
              <w:rPr>
                <w:rFonts w:ascii="Arial" w:eastAsia="Arial" w:hAnsi="Arial" w:cs="Arial"/>
                <w:sz w:val="16"/>
              </w:rPr>
              <w:t>ndo rutinas cortas de movimientos simples.</w:t>
            </w:r>
          </w:p>
          <w:p w14:paraId="0946D5A3" w14:textId="77777777" w:rsidR="006B57D3" w:rsidRPr="00522D7A" w:rsidRDefault="006B57D3" w:rsidP="00A23866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7D7E80A3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7919F6C8" w14:textId="77777777" w:rsidR="00F16BE9" w:rsidRDefault="00241811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físico</w:t>
            </w:r>
            <w:r w:rsidR="00F16BE9">
              <w:rPr>
                <w:sz w:val="20"/>
                <w:szCs w:val="20"/>
              </w:rPr>
              <w:t xml:space="preserve"> motor.</w:t>
            </w:r>
          </w:p>
          <w:p w14:paraId="741D4360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21AEA94C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 socio-cultural.</w:t>
            </w:r>
          </w:p>
          <w:p w14:paraId="44A17FFB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2B7A2F1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Expresión corporal.</w:t>
            </w:r>
          </w:p>
          <w:p w14:paraId="59F2BA76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FE82293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17834CDA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F16BE9" w14:paraId="5728AF09" w14:textId="77777777" w:rsidTr="009108B4">
        <w:trPr>
          <w:cantSplit/>
          <w:trHeight w:val="1134"/>
        </w:trPr>
        <w:tc>
          <w:tcPr>
            <w:tcW w:w="1047" w:type="dxa"/>
            <w:vAlign w:val="center"/>
          </w:tcPr>
          <w:p w14:paraId="52800ADC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152D7377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PROYECTO</w:t>
            </w:r>
          </w:p>
          <w:p w14:paraId="0BB35208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795EC06A" w14:textId="77777777" w:rsidR="00F16BE9" w:rsidRDefault="00F16BE9" w:rsidP="00693BBF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43089599" w14:textId="226198C8" w:rsidR="004928CA" w:rsidRDefault="006F2EBF" w:rsidP="006B57D3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44797">
              <w:rPr>
                <w:sz w:val="20"/>
                <w:szCs w:val="20"/>
              </w:rPr>
              <w:t>RUTINA FIT”</w:t>
            </w:r>
          </w:p>
          <w:p w14:paraId="3B5FE86C" w14:textId="7F7236F4" w:rsidR="006B57D3" w:rsidRDefault="00511C9A" w:rsidP="006B57D3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 específicos de</w:t>
            </w:r>
            <w:r w:rsidR="00B44797">
              <w:rPr>
                <w:sz w:val="20"/>
                <w:szCs w:val="20"/>
              </w:rPr>
              <w:t xml:space="preserve"> coordinación.</w:t>
            </w:r>
          </w:p>
          <w:p w14:paraId="696448E7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74DC5AC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0DA525B7" w14:textId="77777777" w:rsidR="00F16BE9" w:rsidRPr="00522D7A" w:rsidRDefault="000575C4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13A482DF" w14:textId="1EF7682E" w:rsidR="00511C9A" w:rsidRPr="00213A6B" w:rsidRDefault="00B44797" w:rsidP="00213A6B">
            <w:pPr>
              <w:pStyle w:val="Prrafodelista"/>
              <w:numPr>
                <w:ilvl w:val="0"/>
                <w:numId w:val="11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rutina se</w:t>
            </w:r>
            <w:r w:rsidR="00511C9A" w:rsidRPr="00213A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13A6B">
              <w:rPr>
                <w:rFonts w:ascii="Arial" w:eastAsia="Arial" w:hAnsi="Arial" w:cs="Arial"/>
                <w:sz w:val="16"/>
                <w:szCs w:val="16"/>
              </w:rPr>
              <w:t>desarrollará</w:t>
            </w:r>
            <w:r w:rsidR="00511C9A" w:rsidRPr="00213A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 cada</w:t>
            </w:r>
            <w:r w:rsidR="00511C9A" w:rsidRPr="00213A6B">
              <w:rPr>
                <w:rFonts w:ascii="Arial" w:eastAsia="Arial" w:hAnsi="Arial" w:cs="Arial"/>
                <w:sz w:val="16"/>
                <w:szCs w:val="16"/>
              </w:rPr>
              <w:t xml:space="preserve"> estudiante </w:t>
            </w:r>
            <w:r>
              <w:rPr>
                <w:rFonts w:ascii="Arial" w:eastAsia="Arial" w:hAnsi="Arial" w:cs="Arial"/>
                <w:sz w:val="16"/>
                <w:szCs w:val="16"/>
              </w:rPr>
              <w:t>de manera coordinativa.</w:t>
            </w:r>
            <w:r w:rsidR="00511C9A" w:rsidRPr="00213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3D70FE" w14:textId="32F57D23" w:rsidR="00511C9A" w:rsidRPr="00511C9A" w:rsidRDefault="00511C9A" w:rsidP="00213A6B">
            <w:pPr>
              <w:pStyle w:val="Prrafodelista"/>
              <w:numPr>
                <w:ilvl w:val="0"/>
                <w:numId w:val="11"/>
              </w:num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213A6B">
              <w:rPr>
                <w:rFonts w:ascii="Arial" w:hAnsi="Arial" w:cs="Arial"/>
                <w:sz w:val="16"/>
                <w:szCs w:val="16"/>
              </w:rPr>
              <w:t xml:space="preserve">Cada </w:t>
            </w:r>
            <w:r w:rsidR="00B44797">
              <w:rPr>
                <w:rFonts w:ascii="Arial" w:hAnsi="Arial" w:cs="Arial"/>
                <w:sz w:val="16"/>
                <w:szCs w:val="16"/>
              </w:rPr>
              <w:t>ejercicio</w:t>
            </w:r>
            <w:r w:rsidRPr="00213A6B">
              <w:rPr>
                <w:rFonts w:ascii="Arial" w:hAnsi="Arial" w:cs="Arial"/>
                <w:sz w:val="16"/>
                <w:szCs w:val="16"/>
              </w:rPr>
              <w:t xml:space="preserve"> será trabajado en la</w:t>
            </w:r>
            <w:r w:rsidR="00213A6B">
              <w:rPr>
                <w:rFonts w:ascii="Arial" w:hAnsi="Arial" w:cs="Arial"/>
                <w:sz w:val="16"/>
                <w:szCs w:val="16"/>
              </w:rPr>
              <w:t>s</w:t>
            </w:r>
            <w:r w:rsidRPr="00213A6B">
              <w:rPr>
                <w:rFonts w:ascii="Arial" w:hAnsi="Arial" w:cs="Arial"/>
                <w:sz w:val="16"/>
                <w:szCs w:val="16"/>
              </w:rPr>
              <w:t xml:space="preserve"> sesiones de clase.</w:t>
            </w:r>
          </w:p>
        </w:tc>
        <w:tc>
          <w:tcPr>
            <w:tcW w:w="2630" w:type="dxa"/>
            <w:vAlign w:val="center"/>
          </w:tcPr>
          <w:p w14:paraId="35247ACB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lúdica.</w:t>
            </w:r>
          </w:p>
          <w:p w14:paraId="53879244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13031059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796F168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4B82321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ECFC476" w14:textId="77777777" w:rsidR="00520AB6" w:rsidRDefault="00520AB6" w:rsidP="005D3FEA">
      <w:pPr>
        <w:rPr>
          <w:rFonts w:ascii="Arial" w:hAnsi="Arial" w:cs="Arial"/>
          <w:b/>
          <w:color w:val="000080"/>
          <w:sz w:val="20"/>
          <w:szCs w:val="20"/>
        </w:rPr>
      </w:pPr>
    </w:p>
    <w:sectPr w:rsidR="00520AB6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70F1"/>
    <w:multiLevelType w:val="hybridMultilevel"/>
    <w:tmpl w:val="4B800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699"/>
    <w:multiLevelType w:val="hybridMultilevel"/>
    <w:tmpl w:val="40464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3D0E"/>
    <w:multiLevelType w:val="hybridMultilevel"/>
    <w:tmpl w:val="EB720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67FF"/>
    <w:multiLevelType w:val="hybridMultilevel"/>
    <w:tmpl w:val="313AC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6459"/>
    <w:multiLevelType w:val="hybridMultilevel"/>
    <w:tmpl w:val="F904C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7F4"/>
    <w:multiLevelType w:val="hybridMultilevel"/>
    <w:tmpl w:val="4D064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4177"/>
    <w:multiLevelType w:val="hybridMultilevel"/>
    <w:tmpl w:val="76261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824F5"/>
    <w:multiLevelType w:val="hybridMultilevel"/>
    <w:tmpl w:val="270C7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39A"/>
    <w:multiLevelType w:val="hybridMultilevel"/>
    <w:tmpl w:val="8FEA7284"/>
    <w:lvl w:ilvl="0" w:tplc="C2085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801C7"/>
    <w:multiLevelType w:val="hybridMultilevel"/>
    <w:tmpl w:val="D994915C"/>
    <w:lvl w:ilvl="0" w:tplc="E98A047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8EC27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1E0ECE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28F140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724D5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90E3F4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BE20D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340BA4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24922A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903745"/>
    <w:multiLevelType w:val="hybridMultilevel"/>
    <w:tmpl w:val="06F2C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9"/>
    <w:rsid w:val="0004340B"/>
    <w:rsid w:val="00054042"/>
    <w:rsid w:val="000575C4"/>
    <w:rsid w:val="000878D0"/>
    <w:rsid w:val="00097757"/>
    <w:rsid w:val="000A3729"/>
    <w:rsid w:val="000B0FD7"/>
    <w:rsid w:val="000C00E5"/>
    <w:rsid w:val="000F67E4"/>
    <w:rsid w:val="0012248B"/>
    <w:rsid w:val="001376B7"/>
    <w:rsid w:val="0014676A"/>
    <w:rsid w:val="00187DD5"/>
    <w:rsid w:val="00194E05"/>
    <w:rsid w:val="001B1151"/>
    <w:rsid w:val="001C0D6A"/>
    <w:rsid w:val="001F6400"/>
    <w:rsid w:val="00202144"/>
    <w:rsid w:val="00211457"/>
    <w:rsid w:val="0021357F"/>
    <w:rsid w:val="00213A6B"/>
    <w:rsid w:val="00223CED"/>
    <w:rsid w:val="00227DDB"/>
    <w:rsid w:val="00241811"/>
    <w:rsid w:val="00244C0E"/>
    <w:rsid w:val="00260915"/>
    <w:rsid w:val="002626D1"/>
    <w:rsid w:val="002C1049"/>
    <w:rsid w:val="002C7099"/>
    <w:rsid w:val="002F28D0"/>
    <w:rsid w:val="003045E8"/>
    <w:rsid w:val="00333146"/>
    <w:rsid w:val="00353D98"/>
    <w:rsid w:val="003A1688"/>
    <w:rsid w:val="003B14D8"/>
    <w:rsid w:val="003D6831"/>
    <w:rsid w:val="003E009E"/>
    <w:rsid w:val="003E5F7A"/>
    <w:rsid w:val="004034A7"/>
    <w:rsid w:val="004124CE"/>
    <w:rsid w:val="00414F5B"/>
    <w:rsid w:val="00444D7C"/>
    <w:rsid w:val="004657A6"/>
    <w:rsid w:val="00473109"/>
    <w:rsid w:val="004928CA"/>
    <w:rsid w:val="004A2425"/>
    <w:rsid w:val="004C5064"/>
    <w:rsid w:val="004D2D64"/>
    <w:rsid w:val="00511C9A"/>
    <w:rsid w:val="00520AB6"/>
    <w:rsid w:val="00563B2B"/>
    <w:rsid w:val="005B0865"/>
    <w:rsid w:val="005C7E8C"/>
    <w:rsid w:val="005D3FEA"/>
    <w:rsid w:val="00602133"/>
    <w:rsid w:val="006424C8"/>
    <w:rsid w:val="00642791"/>
    <w:rsid w:val="0065036D"/>
    <w:rsid w:val="00693BBF"/>
    <w:rsid w:val="00696073"/>
    <w:rsid w:val="006B57D3"/>
    <w:rsid w:val="006D21B0"/>
    <w:rsid w:val="006F2EBF"/>
    <w:rsid w:val="00757A70"/>
    <w:rsid w:val="00761FD6"/>
    <w:rsid w:val="00771672"/>
    <w:rsid w:val="0077353D"/>
    <w:rsid w:val="0077794E"/>
    <w:rsid w:val="007A7EFE"/>
    <w:rsid w:val="00803C79"/>
    <w:rsid w:val="00815D4E"/>
    <w:rsid w:val="00836A2E"/>
    <w:rsid w:val="008463EB"/>
    <w:rsid w:val="008734B2"/>
    <w:rsid w:val="008C63AB"/>
    <w:rsid w:val="008E0490"/>
    <w:rsid w:val="008E498F"/>
    <w:rsid w:val="008F4527"/>
    <w:rsid w:val="0090554E"/>
    <w:rsid w:val="00915A15"/>
    <w:rsid w:val="00924335"/>
    <w:rsid w:val="009C617D"/>
    <w:rsid w:val="00A216D9"/>
    <w:rsid w:val="00A23866"/>
    <w:rsid w:val="00A2449A"/>
    <w:rsid w:val="00A436CB"/>
    <w:rsid w:val="00A6503B"/>
    <w:rsid w:val="00A96A82"/>
    <w:rsid w:val="00B16BAF"/>
    <w:rsid w:val="00B44797"/>
    <w:rsid w:val="00B46787"/>
    <w:rsid w:val="00B67060"/>
    <w:rsid w:val="00B8796E"/>
    <w:rsid w:val="00BA78D1"/>
    <w:rsid w:val="00BE520C"/>
    <w:rsid w:val="00BF4F28"/>
    <w:rsid w:val="00C01336"/>
    <w:rsid w:val="00C01642"/>
    <w:rsid w:val="00C7489C"/>
    <w:rsid w:val="00CA20A6"/>
    <w:rsid w:val="00CC141F"/>
    <w:rsid w:val="00D15268"/>
    <w:rsid w:val="00D35FCB"/>
    <w:rsid w:val="00D472E4"/>
    <w:rsid w:val="00D51628"/>
    <w:rsid w:val="00D64FA7"/>
    <w:rsid w:val="00D7367E"/>
    <w:rsid w:val="00DB7841"/>
    <w:rsid w:val="00DF2EB5"/>
    <w:rsid w:val="00E20861"/>
    <w:rsid w:val="00EA24C0"/>
    <w:rsid w:val="00EC05DF"/>
    <w:rsid w:val="00EC7DF0"/>
    <w:rsid w:val="00ED5CF7"/>
    <w:rsid w:val="00F16BE9"/>
    <w:rsid w:val="00F6647D"/>
    <w:rsid w:val="00F878FB"/>
    <w:rsid w:val="00FB392C"/>
    <w:rsid w:val="00FC25AF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7677"/>
  <w15:docId w15:val="{DEDA3EB4-D118-4ED5-8FFE-101117E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D9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20861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majito</dc:creator>
  <cp:keywords/>
  <dc:description/>
  <cp:lastModifiedBy>HP</cp:lastModifiedBy>
  <cp:revision>4</cp:revision>
  <dcterms:created xsi:type="dcterms:W3CDTF">2021-04-10T18:49:00Z</dcterms:created>
  <dcterms:modified xsi:type="dcterms:W3CDTF">2021-04-10T18:49:00Z</dcterms:modified>
</cp:coreProperties>
</file>